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3" w:rsidRPr="00553F61" w:rsidRDefault="005D77A3" w:rsidP="00A47F30">
      <w:pPr>
        <w:jc w:val="center"/>
      </w:pPr>
      <w:r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к постановлению </w:t>
      </w:r>
      <w:r w:rsidRPr="00553F61">
        <w:t xml:space="preserve">администрации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от </w:t>
      </w:r>
      <w:r w:rsidR="00393865">
        <w:t>11.05</w:t>
      </w:r>
      <w:r w:rsidR="00CC4776">
        <w:t>.2018</w:t>
      </w:r>
      <w:r w:rsidR="007C3718">
        <w:t xml:space="preserve">№ </w:t>
      </w:r>
      <w:r w:rsidR="00393865">
        <w:t>76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CC4776" w:rsidRPr="00AF7B92" w:rsidTr="00E8799E">
        <w:tc>
          <w:tcPr>
            <w:tcW w:w="4253" w:type="dxa"/>
            <w:vMerge w:val="restart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ответственные за реализацию</w:t>
            </w:r>
          </w:p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CC4776" w:rsidRPr="00AF7B92" w:rsidRDefault="00CC4776" w:rsidP="00E8799E">
            <w:pPr>
              <w:jc w:val="center"/>
              <w:rPr>
                <w:b/>
              </w:rPr>
            </w:pPr>
          </w:p>
        </w:tc>
      </w:tr>
      <w:tr w:rsidR="00CC4776" w:rsidRPr="00AF7B92" w:rsidTr="00E8799E">
        <w:tc>
          <w:tcPr>
            <w:tcW w:w="4253" w:type="dxa"/>
            <w:vMerge/>
          </w:tcPr>
          <w:p w:rsidR="00CC4776" w:rsidRPr="00AF7B92" w:rsidRDefault="00CC4776" w:rsidP="00E8799E"/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  <w:vMerge/>
          </w:tcPr>
          <w:p w:rsidR="00CC4776" w:rsidRPr="00AF7B92" w:rsidRDefault="00CC4776" w:rsidP="00E8799E"/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/>
        </w:tc>
        <w:tc>
          <w:tcPr>
            <w:tcW w:w="1750" w:type="dxa"/>
            <w:vMerge/>
          </w:tcPr>
          <w:p w:rsidR="00CC4776" w:rsidRPr="00AF7B92" w:rsidRDefault="00CC4776" w:rsidP="00E8799E"/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AF7B92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2A7FF6" w:rsidRDefault="00CC4776" w:rsidP="00E8799E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CC4776" w:rsidRPr="00AF7B92" w:rsidRDefault="00CC4776" w:rsidP="00E8799E">
            <w:pPr>
              <w:jc w:val="center"/>
            </w:pPr>
            <w:r w:rsidRPr="00AF7B92">
              <w:t>Администрация</w:t>
            </w:r>
          </w:p>
          <w:p w:rsidR="00CC4776" w:rsidRPr="00AF7B92" w:rsidRDefault="00CC4776" w:rsidP="00E8799E">
            <w:pPr>
              <w:jc w:val="center"/>
            </w:pPr>
            <w:r w:rsidRPr="00AF7B92">
              <w:t>муниципального</w:t>
            </w:r>
          </w:p>
          <w:p w:rsidR="00CC4776" w:rsidRPr="00AF7B92" w:rsidRDefault="00CC4776" w:rsidP="00E8799E">
            <w:pPr>
              <w:jc w:val="center"/>
            </w:pPr>
            <w:r w:rsidRPr="00AF7B92">
              <w:t>образования</w:t>
            </w:r>
          </w:p>
          <w:p w:rsidR="00CC4776" w:rsidRPr="00AF7B92" w:rsidRDefault="00CC4776" w:rsidP="00E8799E">
            <w:pPr>
              <w:jc w:val="center"/>
            </w:pPr>
            <w:r w:rsidRPr="00AF7B92">
              <w:t>поселок</w:t>
            </w:r>
          </w:p>
          <w:p w:rsidR="00CC4776" w:rsidRPr="00AF7B92" w:rsidRDefault="00CC4776" w:rsidP="00E8799E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CC4776" w:rsidRPr="00AF7B92" w:rsidRDefault="00CC4776" w:rsidP="00E8799E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CC4776" w:rsidRPr="00AF7B92" w:rsidRDefault="00CC4776" w:rsidP="00E8799E"/>
        </w:tc>
        <w:tc>
          <w:tcPr>
            <w:tcW w:w="1701" w:type="dxa"/>
          </w:tcPr>
          <w:p w:rsidR="00CC4776" w:rsidRPr="00B85B7E" w:rsidRDefault="00CC4776" w:rsidP="00E8799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  <w:vAlign w:val="center"/>
          </w:tcPr>
          <w:p w:rsidR="00CC4776" w:rsidRPr="00B85B7E" w:rsidRDefault="00CC4776" w:rsidP="00E8799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</w:tcPr>
          <w:p w:rsidR="00CC4776" w:rsidRPr="005D77A3" w:rsidRDefault="00CC4776" w:rsidP="00E8799E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</w:tcPr>
          <w:p w:rsidR="00CC4776" w:rsidRPr="005D77A3" w:rsidRDefault="00CC4776" w:rsidP="00E8799E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</w:tcPr>
          <w:p w:rsidR="00CC4776" w:rsidRPr="005D77A3" w:rsidRDefault="00CC4776" w:rsidP="00E8799E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 w:rsidRPr="00AF7B92">
              <w:t>0,</w:t>
            </w:r>
            <w:r>
              <w:t>5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  <w:vAlign w:val="center"/>
          </w:tcPr>
          <w:p w:rsidR="00CC4776" w:rsidRPr="00B85B7E" w:rsidRDefault="00CC4776" w:rsidP="00E8799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CC4776" w:rsidRPr="00AF7B92" w:rsidRDefault="00CC4776" w:rsidP="00E8799E"/>
        </w:tc>
        <w:tc>
          <w:tcPr>
            <w:tcW w:w="1701" w:type="dxa"/>
          </w:tcPr>
          <w:p w:rsidR="00CC4776" w:rsidRDefault="00CC4776" w:rsidP="00E8799E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1275" w:type="dxa"/>
          </w:tcPr>
          <w:p w:rsidR="00CC4776" w:rsidRPr="00AF7B92" w:rsidRDefault="00CC4776" w:rsidP="00E8799E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CC4776" w:rsidRPr="00AF7B92" w:rsidRDefault="00CC4776" w:rsidP="00E8799E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CC4776" w:rsidRPr="00AF7B92" w:rsidRDefault="00CC4776" w:rsidP="00E8799E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CC4776" w:rsidRPr="00AF7B92" w:rsidRDefault="00CC4776" w:rsidP="00E8799E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CC4776" w:rsidRPr="00AF7B92" w:rsidRDefault="00CC4776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  <w:vMerge w:val="restart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Администрация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муниципального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образования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поселок</w:t>
            </w:r>
          </w:p>
          <w:p w:rsidR="00393865" w:rsidRPr="00AF7B92" w:rsidRDefault="00393865" w:rsidP="00E8799E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 w:val="restart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  <w:p w:rsidR="00393865" w:rsidRPr="00AF7B92" w:rsidRDefault="00393865" w:rsidP="00E8799E">
            <w:pPr>
              <w:jc w:val="center"/>
            </w:pP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  <w:p w:rsidR="00393865" w:rsidRPr="00AF7B92" w:rsidRDefault="00393865" w:rsidP="00E87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  <w:p w:rsidR="00393865" w:rsidRPr="00AF7B92" w:rsidRDefault="00393865" w:rsidP="00E8799E">
            <w:pPr>
              <w:jc w:val="center"/>
            </w:pP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7,6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7,6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</w:t>
            </w:r>
            <w:r w:rsidRPr="00AB6F7F">
              <w:lastRenderedPageBreak/>
              <w:t xml:space="preserve">локальных воин. 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</w:pPr>
            <w:r>
              <w:t>7,7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393865" w:rsidRPr="00AF7B92" w:rsidRDefault="00393865" w:rsidP="00E8799E">
            <w:pPr>
              <w:jc w:val="center"/>
            </w:pPr>
            <w:r>
              <w:t>7,7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lastRenderedPageBreak/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</w:pPr>
            <w:r w:rsidRPr="00AF7B92">
              <w:t>0,</w:t>
            </w:r>
            <w:r>
              <w:t>0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393865" w:rsidRPr="00AF7B92" w:rsidRDefault="00393865" w:rsidP="00E8799E">
            <w:pPr>
              <w:jc w:val="center"/>
            </w:pPr>
            <w:r w:rsidRPr="00AF7B92">
              <w:t>0,</w:t>
            </w:r>
            <w:r>
              <w:t>0</w:t>
            </w:r>
          </w:p>
        </w:tc>
        <w:tc>
          <w:tcPr>
            <w:tcW w:w="1115" w:type="dxa"/>
          </w:tcPr>
          <w:p w:rsidR="00393865" w:rsidRPr="00393865" w:rsidRDefault="00393865" w:rsidP="00E8799E">
            <w:pPr>
              <w:jc w:val="center"/>
              <w:rPr>
                <w:b/>
              </w:rPr>
            </w:pPr>
            <w:r w:rsidRPr="00393865">
              <w:rPr>
                <w:b/>
              </w:rPr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2,7</w:t>
            </w:r>
          </w:p>
        </w:tc>
        <w:tc>
          <w:tcPr>
            <w:tcW w:w="1115" w:type="dxa"/>
            <w:vAlign w:val="center"/>
          </w:tcPr>
          <w:p w:rsidR="00393865" w:rsidRPr="00393865" w:rsidRDefault="00393865" w:rsidP="00E8799E">
            <w:pPr>
              <w:jc w:val="center"/>
              <w:rPr>
                <w:b/>
              </w:rPr>
            </w:pPr>
            <w:r w:rsidRPr="00393865">
              <w:rPr>
                <w:b/>
              </w:rPr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>
              <w:t>Изготовление сметной документации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Default="00393865" w:rsidP="00E8799E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93865" w:rsidRDefault="00393865" w:rsidP="00E8799E">
            <w:pPr>
              <w:jc w:val="center"/>
            </w:pPr>
            <w:r>
              <w:t>2,7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/>
          </w:tcPr>
          <w:p w:rsidR="00393865" w:rsidRPr="00AF7B92" w:rsidRDefault="00393865" w:rsidP="00E8799E">
            <w:pPr>
              <w:jc w:val="center"/>
            </w:pP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rPr>
                <w:b/>
              </w:rPr>
              <w:t>ВСЕГО 2018 год, в том числе:</w:t>
            </w:r>
          </w:p>
        </w:tc>
        <w:tc>
          <w:tcPr>
            <w:tcW w:w="1276" w:type="dxa"/>
            <w:vMerge w:val="restart"/>
          </w:tcPr>
          <w:p w:rsidR="00393865" w:rsidRPr="00AF7B92" w:rsidRDefault="00393865" w:rsidP="00E8799E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393865" w:rsidRPr="00AF7B92" w:rsidRDefault="00393865" w:rsidP="00E8799E">
            <w:pPr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Администрация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муниципального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образования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поселок</w:t>
            </w:r>
          </w:p>
          <w:p w:rsidR="00393865" w:rsidRPr="00AF7B92" w:rsidRDefault="00393865" w:rsidP="00E8799E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</w:p>
          <w:p w:rsidR="00393865" w:rsidRPr="00AF7B92" w:rsidRDefault="00393865" w:rsidP="00E8799E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</w:p>
          <w:p w:rsidR="00393865" w:rsidRPr="00AF7B92" w:rsidRDefault="00393865" w:rsidP="00E8799E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10,1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10,1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</w:tcPr>
          <w:p w:rsidR="00393865" w:rsidRPr="00AF7B92" w:rsidRDefault="00393865" w:rsidP="00E8799E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393865" w:rsidRPr="00AF7B92" w:rsidRDefault="00393865" w:rsidP="00E8799E">
            <w:pPr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393865" w:rsidRPr="00AF7B92" w:rsidTr="00E8799E">
        <w:tc>
          <w:tcPr>
            <w:tcW w:w="4253" w:type="dxa"/>
          </w:tcPr>
          <w:p w:rsidR="00393865" w:rsidRPr="00AF7B92" w:rsidRDefault="00393865" w:rsidP="00E8799E">
            <w:pPr>
              <w:jc w:val="both"/>
            </w:pPr>
            <w:r>
              <w:t>Составление смет</w:t>
            </w:r>
          </w:p>
        </w:tc>
        <w:tc>
          <w:tcPr>
            <w:tcW w:w="1276" w:type="dxa"/>
            <w:vMerge/>
          </w:tcPr>
          <w:p w:rsidR="00393865" w:rsidRPr="00AF7B92" w:rsidRDefault="00393865" w:rsidP="00E8799E"/>
        </w:tc>
        <w:tc>
          <w:tcPr>
            <w:tcW w:w="1701" w:type="dxa"/>
            <w:vAlign w:val="center"/>
          </w:tcPr>
          <w:p w:rsidR="00393865" w:rsidRDefault="00393865" w:rsidP="00E8799E">
            <w:pPr>
              <w:jc w:val="center"/>
            </w:pPr>
            <w:r>
              <w:t>1,8</w:t>
            </w:r>
          </w:p>
        </w:tc>
        <w:tc>
          <w:tcPr>
            <w:tcW w:w="1275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93865" w:rsidRDefault="00393865" w:rsidP="00E8799E">
            <w:pPr>
              <w:jc w:val="center"/>
            </w:pPr>
            <w:r>
              <w:t>1,8</w:t>
            </w:r>
          </w:p>
        </w:tc>
        <w:tc>
          <w:tcPr>
            <w:tcW w:w="1115" w:type="dxa"/>
            <w:vAlign w:val="center"/>
          </w:tcPr>
          <w:p w:rsidR="00393865" w:rsidRPr="00AF7B92" w:rsidRDefault="00393865" w:rsidP="00E8799E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393865" w:rsidRPr="00AF7B92" w:rsidRDefault="00393865" w:rsidP="00E8799E"/>
        </w:tc>
        <w:tc>
          <w:tcPr>
            <w:tcW w:w="1750" w:type="dxa"/>
            <w:vMerge/>
          </w:tcPr>
          <w:p w:rsidR="00393865" w:rsidRPr="00AF7B92" w:rsidRDefault="00393865" w:rsidP="00E8799E"/>
        </w:tc>
      </w:tr>
      <w:tr w:rsidR="00CC4776" w:rsidRPr="00AF7B92" w:rsidTr="00E8799E">
        <w:tc>
          <w:tcPr>
            <w:tcW w:w="4253" w:type="dxa"/>
          </w:tcPr>
          <w:p w:rsidR="00CC4776" w:rsidRPr="00AF7B92" w:rsidRDefault="00CC4776" w:rsidP="00E8799E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CC4776" w:rsidRPr="00AF7B92" w:rsidRDefault="00CC4776" w:rsidP="00E8799E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CC4776" w:rsidRPr="00AF7B92" w:rsidRDefault="00393865" w:rsidP="00E8799E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275" w:type="dxa"/>
            <w:vAlign w:val="center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CC4776" w:rsidRPr="00AF7B92" w:rsidRDefault="00393865" w:rsidP="00393865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115" w:type="dxa"/>
            <w:vAlign w:val="center"/>
          </w:tcPr>
          <w:p w:rsidR="00CC4776" w:rsidRPr="00AF7B92" w:rsidRDefault="00CC4776" w:rsidP="00E8799E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CC4776" w:rsidRPr="00AF7B92" w:rsidRDefault="00CC4776" w:rsidP="00E8799E"/>
        </w:tc>
        <w:tc>
          <w:tcPr>
            <w:tcW w:w="1750" w:type="dxa"/>
            <w:vMerge/>
          </w:tcPr>
          <w:p w:rsidR="00CC4776" w:rsidRPr="00AF7B92" w:rsidRDefault="00CC4776" w:rsidP="00E8799E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7A3"/>
    <w:rsid w:val="00056CEC"/>
    <w:rsid w:val="00060CBD"/>
    <w:rsid w:val="000742E0"/>
    <w:rsid w:val="000A06D9"/>
    <w:rsid w:val="000A4D76"/>
    <w:rsid w:val="000C240C"/>
    <w:rsid w:val="00114570"/>
    <w:rsid w:val="00184648"/>
    <w:rsid w:val="001A1B10"/>
    <w:rsid w:val="002A7FF6"/>
    <w:rsid w:val="002C6AAA"/>
    <w:rsid w:val="002D3F70"/>
    <w:rsid w:val="002F545F"/>
    <w:rsid w:val="003578DA"/>
    <w:rsid w:val="003819A0"/>
    <w:rsid w:val="00393865"/>
    <w:rsid w:val="003C4CDD"/>
    <w:rsid w:val="00443574"/>
    <w:rsid w:val="004C31E6"/>
    <w:rsid w:val="004D246F"/>
    <w:rsid w:val="00500A78"/>
    <w:rsid w:val="00576C6F"/>
    <w:rsid w:val="005D77A3"/>
    <w:rsid w:val="00632294"/>
    <w:rsid w:val="006327E3"/>
    <w:rsid w:val="006B3948"/>
    <w:rsid w:val="006C5847"/>
    <w:rsid w:val="006D6249"/>
    <w:rsid w:val="006F5CBA"/>
    <w:rsid w:val="00784B23"/>
    <w:rsid w:val="007C3718"/>
    <w:rsid w:val="00813525"/>
    <w:rsid w:val="0083510B"/>
    <w:rsid w:val="00875267"/>
    <w:rsid w:val="00891624"/>
    <w:rsid w:val="008938D4"/>
    <w:rsid w:val="008A2C0C"/>
    <w:rsid w:val="00910174"/>
    <w:rsid w:val="00951254"/>
    <w:rsid w:val="00986D87"/>
    <w:rsid w:val="00987980"/>
    <w:rsid w:val="00991FD2"/>
    <w:rsid w:val="009D0283"/>
    <w:rsid w:val="009F095D"/>
    <w:rsid w:val="009F2B10"/>
    <w:rsid w:val="00A47F30"/>
    <w:rsid w:val="00AB6F7F"/>
    <w:rsid w:val="00AF7B92"/>
    <w:rsid w:val="00B6177A"/>
    <w:rsid w:val="00B77DE0"/>
    <w:rsid w:val="00BE7C69"/>
    <w:rsid w:val="00CC1054"/>
    <w:rsid w:val="00CC4776"/>
    <w:rsid w:val="00D23E6E"/>
    <w:rsid w:val="00D429B4"/>
    <w:rsid w:val="00D533FF"/>
    <w:rsid w:val="00DA1254"/>
    <w:rsid w:val="00DB6472"/>
    <w:rsid w:val="00DF7A75"/>
    <w:rsid w:val="00E150D5"/>
    <w:rsid w:val="00E54B47"/>
    <w:rsid w:val="00E60237"/>
    <w:rsid w:val="00EC3ABE"/>
    <w:rsid w:val="00ED09B3"/>
    <w:rsid w:val="00F11B9D"/>
    <w:rsid w:val="00F23CB3"/>
    <w:rsid w:val="00F3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</cp:lastModifiedBy>
  <cp:revision>2</cp:revision>
  <cp:lastPrinted>2017-04-28T07:54:00Z</cp:lastPrinted>
  <dcterms:created xsi:type="dcterms:W3CDTF">2018-05-16T09:50:00Z</dcterms:created>
  <dcterms:modified xsi:type="dcterms:W3CDTF">2018-05-16T09:50:00Z</dcterms:modified>
</cp:coreProperties>
</file>